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F8" w:rsidRPr="00834EF8" w:rsidRDefault="00834EF8">
      <w:pPr>
        <w:rPr>
          <w:b/>
        </w:rPr>
      </w:pPr>
      <w:r>
        <w:rPr>
          <w:b/>
        </w:rPr>
        <w:t>Gewaad van smaragden legenden</w:t>
      </w:r>
      <w:bookmarkStart w:id="0" w:name="_GoBack"/>
      <w:bookmarkEnd w:id="0"/>
    </w:p>
    <w:p w:rsidR="005872FA" w:rsidRPr="00834EF8" w:rsidRDefault="00834EF8">
      <w:proofErr w:type="spellStart"/>
      <w:r w:rsidRPr="00834EF8">
        <w:t>Melee</w:t>
      </w:r>
      <w:proofErr w:type="spellEnd"/>
      <w:r w:rsidRPr="00834EF8">
        <w:tab/>
      </w:r>
      <w:r w:rsidRPr="00834EF8">
        <w:tab/>
      </w:r>
      <w:r w:rsidRPr="00834EF8">
        <w:tab/>
        <w:t>95</w:t>
      </w:r>
    </w:p>
    <w:p w:rsidR="00834EF8" w:rsidRPr="00834EF8" w:rsidRDefault="00834EF8">
      <w:r w:rsidRPr="00834EF8">
        <w:t xml:space="preserve">Afstand </w:t>
      </w:r>
      <w:r w:rsidRPr="00834EF8">
        <w:tab/>
      </w:r>
      <w:r w:rsidRPr="00834EF8">
        <w:tab/>
        <w:t>95</w:t>
      </w:r>
    </w:p>
    <w:p w:rsidR="00834EF8" w:rsidRPr="00834EF8" w:rsidRDefault="00834EF8">
      <w:r w:rsidRPr="00834EF8">
        <w:t>BS</w:t>
      </w:r>
      <w:r w:rsidRPr="00834EF8">
        <w:tab/>
      </w:r>
      <w:r w:rsidRPr="00834EF8">
        <w:tab/>
      </w:r>
      <w:r w:rsidRPr="00834EF8">
        <w:tab/>
        <w:t>20</w:t>
      </w:r>
    </w:p>
    <w:p w:rsidR="00834EF8" w:rsidRPr="00834EF8" w:rsidRDefault="00834EF8">
      <w:r w:rsidRPr="00834EF8">
        <w:t>Snelheid</w:t>
      </w:r>
      <w:r w:rsidRPr="00834EF8">
        <w:tab/>
      </w:r>
      <w:r w:rsidRPr="00834EF8">
        <w:tab/>
        <w:t>60</w:t>
      </w:r>
    </w:p>
    <w:p w:rsidR="00834EF8" w:rsidRPr="00834EF8" w:rsidRDefault="00834EF8">
      <w:r w:rsidRPr="00834EF8">
        <w:t>Poort</w:t>
      </w:r>
      <w:r w:rsidRPr="00834EF8">
        <w:tab/>
      </w:r>
      <w:r w:rsidRPr="00834EF8">
        <w:tab/>
      </w:r>
      <w:r w:rsidRPr="00834EF8">
        <w:tab/>
        <w:t>115</w:t>
      </w:r>
    </w:p>
    <w:p w:rsidR="00834EF8" w:rsidRDefault="00834EF8">
      <w:r>
        <w:t>Muur</w:t>
      </w:r>
      <w:r>
        <w:tab/>
      </w:r>
      <w:r>
        <w:tab/>
      </w:r>
      <w:r>
        <w:tab/>
        <w:t>115</w:t>
      </w:r>
    </w:p>
    <w:p w:rsidR="00834EF8" w:rsidRDefault="00834EF8">
      <w:r>
        <w:t>Flank</w:t>
      </w:r>
      <w:r>
        <w:tab/>
      </w:r>
      <w:r>
        <w:tab/>
      </w:r>
      <w:r>
        <w:tab/>
        <w:t>65</w:t>
      </w:r>
    </w:p>
    <w:p w:rsidR="00834EF8" w:rsidRDefault="00834EF8">
      <w:r>
        <w:t>Front</w:t>
      </w:r>
      <w:r>
        <w:tab/>
      </w:r>
      <w:r>
        <w:tab/>
      </w:r>
      <w:r>
        <w:tab/>
        <w:t>35</w:t>
      </w:r>
    </w:p>
    <w:p w:rsidR="00834EF8" w:rsidRPr="00834EF8" w:rsidRDefault="00834EF8">
      <w:r>
        <w:t>BP</w:t>
      </w:r>
      <w:r>
        <w:tab/>
      </w:r>
      <w:r>
        <w:tab/>
      </w:r>
      <w:r>
        <w:tab/>
        <w:t>50</w:t>
      </w:r>
    </w:p>
    <w:sectPr w:rsidR="00834EF8" w:rsidRPr="0083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8"/>
    <w:rsid w:val="00332379"/>
    <w:rsid w:val="00834EF8"/>
    <w:rsid w:val="0088324A"/>
    <w:rsid w:val="00B6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BF954-63D0-47BF-9359-4EF35127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Arkema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2018-03-21T22:47:00Z</dcterms:created>
  <dcterms:modified xsi:type="dcterms:W3CDTF">2018-03-21T22:49:00Z</dcterms:modified>
</cp:coreProperties>
</file>